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禁燃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eastAsia="zh-CN"/>
        </w:rPr>
        <w:t>禁售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行政村（居委会）名单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鹤城街道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：东门社区、西门社区、鸣山社区、塔下社区、月里湾社区、新建岭社区、花园降社区、宝幢社区、清溪门社区、问鹤社区、高湾社区、一村村、二村村、平演村、北岸村、圩仁村、仁塘湾村、鹤东村、坦下村、金田村、石臼村、陈山村、黄降村、城北村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瓯南街道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：水南社区、石门社区、石郭社区、湖口村、湖边村、水南村、坭湾村、南湾村、魁市村、前仓村、石郭上村、石郭下村、平风寨村、外旦村、朱金村、大李村、崇福村、郑坑下村。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油竹街道：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官塘社区、侨中社区、芝竹社区、油竹上村、油竹下村、雅岙村、彭括村、上旺小区、小口村、东赤村、麻宅村。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三溪口街道：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溪口村、上岸村、下坦村、石溪村。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温溪镇：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温东社区、繁华社区、温中社区、温溪村、学神村、尹山头村、东岸村、新西村、林岙村、呈岙村、大垟下村、周岙底村、沙埠村、洲头村、汛桥村、塘里岙村、高岗村、港头村、小峙村、寺下村、新垟村、龙叶村、沙门村、温溪新村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船寮镇：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船寮村、黄言村 、洪府前村、赤岩村、大洋村。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高市乡：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高市村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万山乡：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孙阔村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东源镇：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东源村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海口镇：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海口村、泗洲埠村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海溪乡：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海溪村、石垟巷村、龙须村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吴坑乡：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吴坑村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贵岙乡：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贵岙村、下坑村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小舟山乡：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小舟山村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阜山乡：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阜山村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仁宫乡：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仁宫村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章旦乡：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章旦村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山口镇：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山口村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方山乡：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石前村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腊口镇：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石帆村、腊口村、虞宅村、高坟岗村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章村乡：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章村村、小砩村、吴村、旺山村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祯旺乡：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祯旺村、吴宅村、上垟村、仙侠村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祯埠镇：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祯埠村、岭下村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舒桥乡：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舒桥村、叶村村、罗西村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北山镇：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泉山村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万阜乡：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万阜村、新庄村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巨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浦乡：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巨浦村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黄垟乡：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石平川村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高湖镇：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高湖村、东三村、桐川村、西圩村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仁庄镇：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仁庄村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汤垟乡：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洪口村、汤垟村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季宅乡：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黄放口村、季宅村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62E"/>
    <w:rsid w:val="0069162E"/>
    <w:rsid w:val="008A6A3E"/>
    <w:rsid w:val="00C52FB2"/>
    <w:rsid w:val="19DA41B1"/>
    <w:rsid w:val="4FFC3C48"/>
    <w:rsid w:val="FE77A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eastAsia="宋体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628</Characters>
  <Lines>5</Lines>
  <Paragraphs>1</Paragraphs>
  <TotalTime>6</TotalTime>
  <ScaleCrop>false</ScaleCrop>
  <LinksUpToDate>false</LinksUpToDate>
  <CharactersWithSpaces>737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2021-11-01T16:31:00Z</dcterms:created>
  <dc:creator>NTKO</dc:creator>
  <cp:lastModifiedBy>歹佬</cp:lastModifiedBy>
  <dcterms:modified xsi:type="dcterms:W3CDTF">2021-11-02T09:05:19Z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BAE96ADEE72549A7B280D29425DBFA49</vt:lpwstr>
  </property>
</Properties>
</file>